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5"/>
      </w:tblGrid>
      <w:tr w:rsidR="00CC6F1F" w:rsidRPr="00CC6F1F" w14:paraId="07F7309D" w14:textId="77777777" w:rsidTr="00D744D7">
        <w:trPr>
          <w:jc w:val="center"/>
        </w:trPr>
        <w:tc>
          <w:tcPr>
            <w:tcW w:w="13177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6926938B" w14:textId="77777777" w:rsidR="00CC6F1F" w:rsidRPr="00CC6F1F" w:rsidRDefault="007A173E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VÆRKTØJ TIL LÆRER</w:t>
            </w:r>
            <w:r w:rsidR="00D9629B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STUDERENDE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: </w:t>
            </w:r>
            <w:r w:rsidR="00D9629B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ANALYSE OG REDIDAKTISERING AF UNDERVISNING ELLER LÆREMIDLER</w:t>
            </w:r>
          </w:p>
        </w:tc>
      </w:tr>
      <w:tr w:rsidR="00F31BDC" w:rsidRPr="00CC6F1F" w14:paraId="78A0FF90" w14:textId="77777777" w:rsidTr="00F31BDC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3110A6D7" w14:textId="77777777" w:rsidR="00F31BDC" w:rsidRPr="00305FA4" w:rsidRDefault="007A173E" w:rsidP="00CC6F1F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305FA4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Fokus: Fase 1, hverdagssprog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6DD5B99" w14:textId="77777777" w:rsidR="00F31BDC" w:rsidRDefault="007A173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Hvad kan jeg se efter?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50FE016" w14:textId="77777777" w:rsidR="00F31BDC" w:rsidRDefault="007A173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Observation (Hvad </w:t>
            </w:r>
            <w:r w:rsidR="00D9629B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ser jeg i læremiddel/undervisning?)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5D148E39" w14:textId="77777777" w:rsidR="00F31BDC" w:rsidRDefault="00D9629B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Analyse og handleforslag</w:t>
            </w:r>
          </w:p>
        </w:tc>
      </w:tr>
      <w:tr w:rsidR="00F31BDC" w:rsidRPr="00D744D7" w14:paraId="0F9A8B8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37935DE" w14:textId="77777777" w:rsidR="00F31BDC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Sproglig 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C14578B" w14:textId="77777777" w:rsidR="00F31BDC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Kommer eleverne til orde</w:t>
            </w:r>
            <w:r w:rsidR="00D9629B">
              <w:rPr>
                <w:rFonts w:asciiTheme="minorHAnsi" w:hAnsiTheme="minorHAnsi" w:cstheme="minorHAnsi"/>
              </w:rPr>
              <w:t xml:space="preserve"> i starten af forløbet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6F5DCA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6DF69C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66A2377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E861A3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305FA4">
              <w:rPr>
                <w:rFonts w:asciiTheme="minorHAnsi" w:hAnsiTheme="minorHAnsi" w:cstheme="minorHAnsi"/>
                <w:b/>
              </w:rPr>
              <w:t>Flersprogethed</w:t>
            </w:r>
            <w:proofErr w:type="spellEnd"/>
            <w:r w:rsidRPr="00305FA4">
              <w:rPr>
                <w:rFonts w:asciiTheme="minorHAnsi" w:hAnsiTheme="minorHAnsi" w:cstheme="minorHAnsi"/>
                <w:b/>
              </w:rPr>
              <w:t xml:space="preserve"> som resurse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F673A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Får eleverne mulighed for at inddrage flere sprog</w:t>
            </w:r>
            <w:r w:rsidR="00D9629B">
              <w:rPr>
                <w:rFonts w:asciiTheme="minorHAnsi" w:hAnsiTheme="minorHAnsi" w:cstheme="minorHAnsi"/>
              </w:rPr>
              <w:t xml:space="preserve"> i starten af forløbet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BF5B1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15FBD0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6E50B8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0DF8251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Oplevelse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997417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Hvilke indtryk og erfaringer får eleverne</w:t>
            </w:r>
            <w:r w:rsidR="00D9629B">
              <w:rPr>
                <w:rFonts w:asciiTheme="minorHAnsi" w:hAnsiTheme="minorHAnsi" w:cstheme="minorHAnsi"/>
              </w:rPr>
              <w:t>, som kan støtte deres første møde med det faglige emne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AB6EBC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80666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40C3FAB2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F73366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Opdagelse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57B9A3C" w14:textId="77777777" w:rsidR="007A173E" w:rsidRPr="00D744D7" w:rsidRDefault="00D9629B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 der muligheder for, at eleverne kan knytte </w:t>
            </w:r>
            <w:r w:rsidR="007A173E">
              <w:rPr>
                <w:rFonts w:asciiTheme="minorHAnsi" w:hAnsiTheme="minorHAnsi" w:cstheme="minorHAnsi"/>
              </w:rPr>
              <w:t>oplevelsen til egne erfaringer?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1D8C2E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3B98F8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FEF39B3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9755189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Forforståelse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4C5CA8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Aktiveres og/eller ska</w:t>
            </w:r>
            <w:r w:rsidR="00D9629B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es relevant forforståelse?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2F8CF5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E369B43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56AA8A30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7855248" w14:textId="77777777" w:rsidR="007A173E" w:rsidRPr="00305FA4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305FA4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Fokus: Fase 2, introduktion af fagsprog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30B26E39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Hvad kan jeg se efter?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83B40EC" w14:textId="77777777" w:rsidR="007A173E" w:rsidRDefault="00D9629B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Observation (Hvad ser jeg i læremiddel/undervisning?)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4366AC3" w14:textId="77777777" w:rsidR="007A173E" w:rsidRDefault="00D9629B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Analyse og handleforslag</w:t>
            </w:r>
          </w:p>
        </w:tc>
      </w:tr>
      <w:tr w:rsidR="007A173E" w:rsidRPr="00D744D7" w14:paraId="02CECB3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7843AFC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 xml:space="preserve">Tydelige sproglige mål 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6D7D6CC" w14:textId="77777777" w:rsidR="007A173E" w:rsidRPr="00D744D7" w:rsidRDefault="00D9629B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de sproglige mål tydelige? Er der eventuelt mulighed for at tydeliggøre dem?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58369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033EB1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4B67BFC7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255D79D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Nyt sprog på kendt indhold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3D8073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Møder eleverne relevant fagsprog? Og knytter den nye </w:t>
            </w:r>
            <w:r>
              <w:rPr>
                <w:rFonts w:asciiTheme="minorHAnsi" w:hAnsiTheme="minorHAnsi" w:cstheme="minorHAnsi"/>
              </w:rPr>
              <w:lastRenderedPageBreak/>
              <w:t>sprogbrug af til elevernes forforståelse og hverdagserfaringer?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75812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2E8E360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A09CD5B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6351054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Stilladsering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CC05AF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eleverne den nødvendige sproglige støtte til rådighed</w:t>
            </w:r>
            <w:r w:rsidR="00D9629B">
              <w:rPr>
                <w:rFonts w:asciiTheme="minorHAnsi" w:hAnsiTheme="minorHAnsi" w:cstheme="minorHAnsi"/>
              </w:rPr>
              <w:t xml:space="preserve"> (og udfordres de sprogligt)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A6E26D3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ED41A83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6D4E5049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5181DFB" w14:textId="77777777" w:rsidR="007A173E" w:rsidRPr="00305FA4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305FA4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Fokus: Fase 3, arbejde med fagsprog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943252F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Hvad kan jeg se efter?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FF677B5" w14:textId="77777777" w:rsidR="007A173E" w:rsidRDefault="00D9629B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Observation (Hvad ser jeg i læremiddel/undervisning?)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D5B295B" w14:textId="77777777" w:rsidR="007A173E" w:rsidRDefault="00D9629B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Analyse og handleforslag</w:t>
            </w:r>
          </w:p>
        </w:tc>
      </w:tr>
      <w:tr w:rsidR="007A173E" w:rsidRPr="00D744D7" w14:paraId="0AD8CE05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06B049E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Sproglig 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49D043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Kommer eleverne til orde?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6B8156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F195B8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113179D3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A643B0E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305FA4">
              <w:rPr>
                <w:rFonts w:asciiTheme="minorHAnsi" w:hAnsiTheme="minorHAnsi" w:cstheme="minorHAnsi"/>
                <w:b/>
              </w:rPr>
              <w:t>Flersprogethed</w:t>
            </w:r>
            <w:proofErr w:type="spellEnd"/>
            <w:r w:rsidRPr="00305FA4">
              <w:rPr>
                <w:rFonts w:asciiTheme="minorHAnsi" w:hAnsiTheme="minorHAnsi" w:cstheme="minorHAnsi"/>
                <w:b/>
              </w:rPr>
              <w:t xml:space="preserve"> som resurse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23A6C7E" w14:textId="77777777" w:rsidR="007A173E" w:rsidRPr="00D744D7" w:rsidRDefault="00D9629B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der mu</w:t>
            </w:r>
            <w:r w:rsidR="007A173E">
              <w:rPr>
                <w:rFonts w:asciiTheme="minorHAnsi" w:hAnsiTheme="minorHAnsi" w:cstheme="minorHAnsi"/>
              </w:rPr>
              <w:t>lighed for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7A173E">
              <w:rPr>
                <w:rFonts w:asciiTheme="minorHAnsi" w:hAnsiTheme="minorHAnsi" w:cstheme="minorHAnsi"/>
              </w:rPr>
              <w:t xml:space="preserve">at </w:t>
            </w:r>
            <w:r>
              <w:rPr>
                <w:rFonts w:asciiTheme="minorHAnsi" w:hAnsiTheme="minorHAnsi" w:cstheme="minorHAnsi"/>
              </w:rPr>
              <w:t xml:space="preserve">eleverne kan </w:t>
            </w:r>
            <w:r w:rsidR="007A173E">
              <w:rPr>
                <w:rFonts w:asciiTheme="minorHAnsi" w:hAnsiTheme="minorHAnsi" w:cstheme="minorHAnsi"/>
              </w:rPr>
              <w:t>inddrage flere sprog (på relevant vis) i emnet?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60E08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D92BB8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0F1E3F7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21B3B37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Opgaver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9BB833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Bruges fagsproget aktivt i opgaverne?</w:t>
            </w:r>
            <w:r w:rsidR="00D9629B">
              <w:rPr>
                <w:rFonts w:asciiTheme="minorHAnsi" w:hAnsiTheme="minorHAnsi" w:cstheme="minorHAnsi"/>
              </w:rPr>
              <w:t xml:space="preserve"> Bliver eleven sat i forskellige sprogbrugssituationer (læse, lytte, tale og skrive)?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9A5FE2C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0149701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59EF867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AC37C6F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Samtale og samarbejde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8971F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Lægger undervisningen op til samtale og samarbejde?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BE6AB3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B43083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F485476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EAC59C3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Stilladsering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4FC7F95" w14:textId="77777777" w:rsidR="007A173E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eleverne den nødvendige sproglige støtte? Og tilpas sproglig udfordring?</w:t>
            </w:r>
          </w:p>
          <w:p w14:paraId="25B746A1" w14:textId="77777777" w:rsidR="00D9629B" w:rsidRPr="00D744D7" w:rsidRDefault="00D9629B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1D5D9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89D22A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3FF2C077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74DD2F3F" w14:textId="77777777" w:rsidR="007A173E" w:rsidRPr="00305FA4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305FA4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Fokus: Fase 4, producere fagsprog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46A71CE" w14:textId="77777777" w:rsidR="007A173E" w:rsidRDefault="007A173E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Hvad kan jeg se efter?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29CD7A8" w14:textId="77777777" w:rsidR="007A173E" w:rsidRDefault="00D9629B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Observation (Hvad ser jeg i læremiddel/undervisning?)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60A307B" w14:textId="77777777" w:rsidR="007A173E" w:rsidRDefault="00D9629B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Analyse og handleforslag</w:t>
            </w:r>
          </w:p>
        </w:tc>
      </w:tr>
      <w:tr w:rsidR="007A173E" w:rsidRPr="00D744D7" w14:paraId="3BFEE538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ECE70A4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lastRenderedPageBreak/>
              <w:t>Sproglige krav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C4347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det tydeligt, hvilket fagsprog der forventes</w:t>
            </w:r>
            <w:r w:rsidR="00D9629B">
              <w:rPr>
                <w:rFonts w:asciiTheme="minorHAnsi" w:hAnsiTheme="minorHAnsi" w:cstheme="minorHAnsi"/>
              </w:rPr>
              <w:t xml:space="preserve"> til slut i forløbet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21EBBB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0140B3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991496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CAC5D93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Fagsprog i brug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B8EAE23" w14:textId="77777777" w:rsidR="007A173E" w:rsidRPr="00D744D7" w:rsidRDefault="00D9629B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Stilles der opgaver, hvor eleverne skal bruge fagsproget, i slutningen af forløbet?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BBB577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D177FD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2F3B15D0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5BADC60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A5196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 der relevante </w:t>
            </w:r>
            <w:r w:rsidR="00D9629B">
              <w:rPr>
                <w:rFonts w:asciiTheme="minorHAnsi" w:hAnsiTheme="minorHAnsi" w:cstheme="minorHAnsi"/>
              </w:rPr>
              <w:t>formidlings- og feedbackopgaver</w:t>
            </w:r>
            <w:r>
              <w:rPr>
                <w:rFonts w:asciiTheme="minorHAnsi" w:hAnsiTheme="minorHAnsi" w:cstheme="minorHAnsi"/>
              </w:rPr>
              <w:t xml:space="preserve"> til alle, fx </w:t>
            </w:r>
            <w:proofErr w:type="spellStart"/>
            <w:r>
              <w:rPr>
                <w:rFonts w:asciiTheme="minorHAnsi" w:hAnsiTheme="minorHAnsi" w:cstheme="minorHAnsi"/>
              </w:rPr>
              <w:t>lytteopgaver</w:t>
            </w:r>
            <w:proofErr w:type="spellEnd"/>
            <w:r>
              <w:rPr>
                <w:rFonts w:asciiTheme="minorHAnsi" w:hAnsiTheme="minorHAnsi" w:cstheme="minorHAnsi"/>
              </w:rPr>
              <w:t xml:space="preserve"> ved præsentation?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4CD608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FD3DD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2DBA8C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C08DD4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Stilladsering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E0DB982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eleverne den nødvendige sproglige støtte?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92929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50F311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CEACB55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E5ED0C" w14:textId="77777777" w:rsidR="007A173E" w:rsidRPr="00305FA4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05FA4">
              <w:rPr>
                <w:rFonts w:asciiTheme="minorHAnsi" w:hAnsiTheme="minorHAnsi" w:cstheme="minorHAnsi"/>
                <w:b/>
              </w:rPr>
              <w:t>Evaluering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C3C5C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det tydeligt</w:t>
            </w:r>
            <w:r w:rsidR="0016519F">
              <w:rPr>
                <w:rFonts w:asciiTheme="minorHAnsi" w:hAnsiTheme="minorHAnsi" w:cstheme="minorHAnsi"/>
              </w:rPr>
              <w:t>, hvordan lærer/elever kan evaluere brug af fagsprog i undervisningen?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87CDE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3F2992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16874516" w14:textId="77777777" w:rsidR="00813A52" w:rsidRDefault="006A1ED2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59FAA" w14:textId="77777777" w:rsidR="00764355" w:rsidRDefault="00764355" w:rsidP="00CC6F1F">
      <w:r>
        <w:separator/>
      </w:r>
    </w:p>
  </w:endnote>
  <w:endnote w:type="continuationSeparator" w:id="0">
    <w:p w14:paraId="1211BC69" w14:textId="77777777" w:rsidR="00764355" w:rsidRDefault="00764355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D132E" w14:textId="77777777"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F99B8" w14:textId="77777777" w:rsidR="00764355" w:rsidRDefault="00764355" w:rsidP="00CC6F1F">
      <w:r>
        <w:separator/>
      </w:r>
    </w:p>
  </w:footnote>
  <w:footnote w:type="continuationSeparator" w:id="0">
    <w:p w14:paraId="18C625EC" w14:textId="77777777" w:rsidR="00764355" w:rsidRDefault="00764355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16519F"/>
    <w:rsid w:val="002E5780"/>
    <w:rsid w:val="00305FA4"/>
    <w:rsid w:val="006A1ED2"/>
    <w:rsid w:val="007417CE"/>
    <w:rsid w:val="00764355"/>
    <w:rsid w:val="007A173E"/>
    <w:rsid w:val="007D4C1B"/>
    <w:rsid w:val="007E181B"/>
    <w:rsid w:val="009500D9"/>
    <w:rsid w:val="00A55E70"/>
    <w:rsid w:val="00B23FCA"/>
    <w:rsid w:val="00B75EDA"/>
    <w:rsid w:val="00CC6F1F"/>
    <w:rsid w:val="00CF3162"/>
    <w:rsid w:val="00D744D7"/>
    <w:rsid w:val="00D9629B"/>
    <w:rsid w:val="00F3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6741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4C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4C1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4C1B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4C1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4C1B"/>
    <w:rPr>
      <w:rFonts w:ascii="Book Antiqua" w:eastAsia="Book Antiqua" w:hAnsi="Book Antiqua" w:cs="Book Antiqu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4C1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4C1B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3</cp:revision>
  <dcterms:created xsi:type="dcterms:W3CDTF">2019-08-13T10:11:00Z</dcterms:created>
  <dcterms:modified xsi:type="dcterms:W3CDTF">2019-08-13T10:28:00Z</dcterms:modified>
</cp:coreProperties>
</file>